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24B2" w:rsidRDefault="00F324B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5"/>
        <w:gridCol w:w="4752"/>
      </w:tblGrid>
      <w:tr w:rsidR="00165DB3" w:rsidTr="005C12FE">
        <w:trPr>
          <w:trHeight w:val="840"/>
          <w:jc w:val="center"/>
        </w:trPr>
        <w:tc>
          <w:tcPr>
            <w:tcW w:w="9777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165DB3" w:rsidRPr="005C12FE" w:rsidRDefault="00165DB3" w:rsidP="005C12FE">
            <w:pPr>
              <w:pStyle w:val="En-tte"/>
              <w:snapToGrid w:val="0"/>
              <w:spacing w:before="120" w:after="120"/>
              <w:jc w:val="center"/>
              <w:rPr>
                <w:rFonts w:ascii="Arial Narrow" w:hAnsi="Arial Narrow" w:cs="Arial"/>
                <w:b/>
                <w:sz w:val="40"/>
                <w:szCs w:val="40"/>
              </w:rPr>
            </w:pPr>
            <w:r w:rsidRPr="005C12FE">
              <w:rPr>
                <w:rFonts w:ascii="Arial Narrow" w:hAnsi="Arial Narrow"/>
                <w:b/>
                <w:sz w:val="40"/>
                <w:szCs w:val="40"/>
              </w:rPr>
              <w:t>LE MÉTIER DE CUISINIER</w:t>
            </w:r>
            <w:r w:rsidR="00630B58" w:rsidRPr="005C12FE">
              <w:rPr>
                <w:rFonts w:ascii="Arial Narrow" w:hAnsi="Arial Narrow"/>
                <w:b/>
                <w:sz w:val="40"/>
                <w:szCs w:val="40"/>
              </w:rPr>
              <w:t xml:space="preserve"> </w:t>
            </w:r>
          </w:p>
        </w:tc>
      </w:tr>
      <w:tr w:rsidR="00157AEF" w:rsidTr="005C12FE">
        <w:trPr>
          <w:jc w:val="center"/>
        </w:trPr>
        <w:tc>
          <w:tcPr>
            <w:tcW w:w="5025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157AEF" w:rsidRPr="005C12FE" w:rsidRDefault="00157AEF" w:rsidP="005C12FE">
            <w:pPr>
              <w:pStyle w:val="En-tte"/>
              <w:snapToGrid w:val="0"/>
              <w:spacing w:before="120" w:after="120"/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 w:rsidRPr="005C12FE">
              <w:rPr>
                <w:rFonts w:ascii="Arial Narrow" w:hAnsi="Arial Narrow" w:cs="Arial"/>
                <w:b/>
                <w:sz w:val="36"/>
                <w:szCs w:val="36"/>
              </w:rPr>
              <w:t>Les qualités du cuisinier</w:t>
            </w:r>
          </w:p>
          <w:p w:rsidR="00157AEF" w:rsidRPr="005C12FE" w:rsidRDefault="00157AEF" w:rsidP="005C12FE">
            <w:pPr>
              <w:pStyle w:val="En-tte"/>
              <w:snapToGrid w:val="0"/>
              <w:spacing w:before="120" w:after="120"/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 w:rsidRPr="005C12FE">
              <w:rPr>
                <w:rFonts w:ascii="Arial Narrow" w:hAnsi="Arial Narrow" w:cs="Arial"/>
                <w:b/>
                <w:sz w:val="36"/>
                <w:szCs w:val="36"/>
              </w:rPr>
              <w:t>Le hachage de la viande</w:t>
            </w:r>
          </w:p>
          <w:p w:rsidR="00157AEF" w:rsidRPr="005C12FE" w:rsidRDefault="00157AEF" w:rsidP="005C12FE">
            <w:pPr>
              <w:pStyle w:val="En-tte"/>
              <w:snapToGrid w:val="0"/>
              <w:spacing w:before="120" w:after="120"/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 w:rsidRPr="005C12FE">
              <w:rPr>
                <w:rFonts w:ascii="Arial Narrow" w:hAnsi="Arial Narrow" w:cs="Arial"/>
                <w:b/>
                <w:sz w:val="36"/>
                <w:szCs w:val="36"/>
              </w:rPr>
              <w:t>Les garnitures d’appellation</w:t>
            </w:r>
          </w:p>
          <w:p w:rsidR="00157AEF" w:rsidRPr="005C12FE" w:rsidRDefault="00157AEF" w:rsidP="005C12FE">
            <w:pPr>
              <w:pStyle w:val="En-tte"/>
              <w:snapToGrid w:val="0"/>
              <w:spacing w:before="120" w:after="120"/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 w:rsidRPr="005C12FE">
              <w:rPr>
                <w:rFonts w:ascii="Arial Narrow" w:hAnsi="Arial Narrow" w:cs="Arial"/>
                <w:b/>
                <w:sz w:val="36"/>
                <w:szCs w:val="36"/>
              </w:rPr>
              <w:t>Les types de cuisson</w:t>
            </w:r>
          </w:p>
          <w:p w:rsidR="00157AEF" w:rsidRPr="005C12FE" w:rsidRDefault="00157AEF" w:rsidP="005C12FE">
            <w:pPr>
              <w:pStyle w:val="En-tte"/>
              <w:snapToGrid w:val="0"/>
              <w:spacing w:before="120" w:after="120"/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 w:rsidRPr="005C12FE">
              <w:rPr>
                <w:rFonts w:ascii="Arial Narrow" w:hAnsi="Arial Narrow" w:cs="Arial"/>
                <w:b/>
                <w:sz w:val="36"/>
                <w:szCs w:val="36"/>
              </w:rPr>
              <w:t>Les cuissons de légumes</w:t>
            </w:r>
          </w:p>
          <w:p w:rsidR="00157AEF" w:rsidRPr="005C12FE" w:rsidRDefault="00157AEF" w:rsidP="005C12FE">
            <w:pPr>
              <w:pStyle w:val="En-tte"/>
              <w:snapToGrid w:val="0"/>
              <w:spacing w:before="120" w:after="120"/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 w:rsidRPr="005C12FE">
              <w:rPr>
                <w:rFonts w:ascii="Arial Narrow" w:hAnsi="Arial Narrow" w:cs="Arial"/>
                <w:b/>
                <w:sz w:val="36"/>
                <w:szCs w:val="36"/>
              </w:rPr>
              <w:t>Les garnitures de légumes</w:t>
            </w:r>
          </w:p>
        </w:tc>
        <w:tc>
          <w:tcPr>
            <w:tcW w:w="475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165DB3" w:rsidRPr="005C12FE" w:rsidRDefault="00165DB3" w:rsidP="005C12FE">
            <w:pPr>
              <w:pStyle w:val="En-tte"/>
              <w:snapToGrid w:val="0"/>
              <w:spacing w:before="120" w:after="120"/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 w:rsidRPr="005C12FE">
              <w:rPr>
                <w:rFonts w:ascii="Arial Narrow" w:hAnsi="Arial Narrow" w:cs="Arial"/>
                <w:b/>
                <w:sz w:val="36"/>
                <w:szCs w:val="36"/>
              </w:rPr>
              <w:t>Les petites garnitures</w:t>
            </w:r>
          </w:p>
          <w:p w:rsidR="00165DB3" w:rsidRPr="005C12FE" w:rsidRDefault="00165DB3" w:rsidP="005C12FE">
            <w:pPr>
              <w:pStyle w:val="En-tte"/>
              <w:snapToGrid w:val="0"/>
              <w:spacing w:before="120" w:after="120"/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 w:rsidRPr="005C12FE">
              <w:rPr>
                <w:rFonts w:ascii="Arial Narrow" w:hAnsi="Arial Narrow" w:cs="Arial"/>
                <w:b/>
                <w:sz w:val="36"/>
                <w:szCs w:val="36"/>
              </w:rPr>
              <w:t>Les fonds</w:t>
            </w:r>
          </w:p>
          <w:p w:rsidR="00165DB3" w:rsidRPr="005C12FE" w:rsidRDefault="00165DB3" w:rsidP="005C12FE">
            <w:pPr>
              <w:pStyle w:val="En-tte"/>
              <w:snapToGrid w:val="0"/>
              <w:spacing w:before="120" w:after="120"/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 w:rsidRPr="005C12FE">
              <w:rPr>
                <w:rFonts w:ascii="Arial Narrow" w:hAnsi="Arial Narrow" w:cs="Arial"/>
                <w:b/>
                <w:sz w:val="36"/>
                <w:szCs w:val="36"/>
              </w:rPr>
              <w:t>Les liaisons</w:t>
            </w:r>
          </w:p>
          <w:p w:rsidR="00165DB3" w:rsidRPr="005C12FE" w:rsidRDefault="00165DB3" w:rsidP="005C12FE">
            <w:pPr>
              <w:pStyle w:val="En-tte"/>
              <w:snapToGrid w:val="0"/>
              <w:spacing w:before="120" w:after="120"/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 w:rsidRPr="005C12FE">
              <w:rPr>
                <w:rFonts w:ascii="Arial Narrow" w:hAnsi="Arial Narrow" w:cs="Arial"/>
                <w:b/>
                <w:sz w:val="36"/>
                <w:szCs w:val="36"/>
              </w:rPr>
              <w:t>Les sauces</w:t>
            </w:r>
          </w:p>
          <w:p w:rsidR="00165DB3" w:rsidRPr="005C12FE" w:rsidRDefault="00165DB3" w:rsidP="005C12FE">
            <w:pPr>
              <w:pStyle w:val="En-tte"/>
              <w:snapToGrid w:val="0"/>
              <w:spacing w:before="120" w:after="120"/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 w:rsidRPr="005C12FE">
              <w:rPr>
                <w:rFonts w:ascii="Arial Narrow" w:hAnsi="Arial Narrow" w:cs="Arial"/>
                <w:b/>
                <w:sz w:val="36"/>
                <w:szCs w:val="36"/>
              </w:rPr>
              <w:t>Les sauces de base</w:t>
            </w:r>
          </w:p>
          <w:p w:rsidR="00157AEF" w:rsidRPr="005C12FE" w:rsidRDefault="00165DB3" w:rsidP="005C12FE">
            <w:pPr>
              <w:spacing w:before="120" w:after="120"/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 w:rsidRPr="005C12FE">
              <w:rPr>
                <w:rFonts w:ascii="Arial Narrow" w:hAnsi="Arial Narrow" w:cs="Arial"/>
                <w:b/>
                <w:sz w:val="36"/>
                <w:szCs w:val="36"/>
              </w:rPr>
              <w:t>Les sauces émulsionnées</w:t>
            </w:r>
          </w:p>
        </w:tc>
      </w:tr>
    </w:tbl>
    <w:p w:rsidR="00F324B2" w:rsidRDefault="00F324B2"/>
    <w:p w:rsidR="00F324B2" w:rsidRDefault="00F324B2"/>
    <w:p w:rsidR="00F324B2" w:rsidRDefault="00F324B2"/>
    <w:p w:rsidR="00F324B2" w:rsidRDefault="00F324B2"/>
    <w:p w:rsidR="00F324B2" w:rsidRDefault="00C21457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74.7pt;margin-top:7.65pt;width:111pt;height:102.75pt;z-index:1">
            <v:textbox>
              <w:txbxContent>
                <w:p w:rsidR="00C21457" w:rsidRDefault="00C21457" w:rsidP="00C21457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F324B2" w:rsidRDefault="00F324B2"/>
    <w:p w:rsidR="00F324B2" w:rsidRDefault="00F324B2"/>
    <w:p w:rsidR="00F324B2" w:rsidRDefault="00F324B2"/>
    <w:p w:rsidR="00F324B2" w:rsidRDefault="00F324B2"/>
    <w:p w:rsidR="00F324B2" w:rsidRDefault="00F324B2">
      <w:bookmarkStart w:id="0" w:name="_GoBack"/>
      <w:bookmarkEnd w:id="0"/>
    </w:p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C5200E" w:rsidRDefault="00C5200E" w:rsidP="00C21457">
      <w:pPr>
        <w:pStyle w:val="En-tte"/>
        <w:snapToGrid w:val="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DOCUMENTATION POUR STAGIAIRES</w:t>
      </w:r>
    </w:p>
    <w:p w:rsidR="00F324B2" w:rsidRDefault="00F324B2"/>
    <w:p w:rsidR="002D4953" w:rsidRDefault="002D4953"/>
    <w:p w:rsidR="002D4953" w:rsidRDefault="002D4953"/>
    <w:p w:rsidR="002D4953" w:rsidRDefault="002D4953"/>
    <w:p w:rsidR="00F324B2" w:rsidRDefault="00F324B2"/>
    <w:p w:rsidR="00C5200E" w:rsidRDefault="00C5200E" w:rsidP="00C5200E">
      <w:pPr>
        <w:pStyle w:val="En-tte"/>
        <w:snapToGrid w:val="0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Mesdames – Messieurs pensez à vos collègues et futurs stagiaires qui auront comme vous besoin de documents. Demandez à votre formateur une copie de l’article qui vous intéresse et laissez les originaux à leur disposition …………MERCI</w:t>
      </w:r>
    </w:p>
    <w:p w:rsidR="00F324B2" w:rsidRDefault="00F324B2"/>
    <w:p w:rsidR="002D4953" w:rsidRDefault="002D4953"/>
    <w:p w:rsidR="002D4953" w:rsidRDefault="002D4953"/>
    <w:p w:rsidR="00F324B2" w:rsidRDefault="00F324B2"/>
    <w:p w:rsidR="00F324B2" w:rsidRDefault="00F324B2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F324B2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324B2" w:rsidRDefault="00C6009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CONSULTATION SUR PLACE</w:t>
            </w:r>
          </w:p>
        </w:tc>
      </w:tr>
    </w:tbl>
    <w:p w:rsidR="00F324B2" w:rsidRDefault="00F324B2"/>
    <w:sectPr w:rsidR="00F324B2" w:rsidSect="00855CE1">
      <w:footerReference w:type="default" r:id="rId7"/>
      <w:footnotePr>
        <w:pos w:val="beneathText"/>
      </w:footnotePr>
      <w:pgSz w:w="11905" w:h="16837"/>
      <w:pgMar w:top="567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12FE" w:rsidRDefault="005C12FE">
      <w:r>
        <w:separator/>
      </w:r>
    </w:p>
  </w:endnote>
  <w:endnote w:type="continuationSeparator" w:id="0">
    <w:p w:rsidR="005C12FE" w:rsidRDefault="005C1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DB3" w:rsidRDefault="00165DB3">
    <w:pPr>
      <w:pStyle w:val="Pieddepage"/>
      <w:rPr>
        <w:sz w:val="16"/>
        <w:szCs w:val="16"/>
      </w:rPr>
    </w:pPr>
  </w:p>
  <w:p w:rsidR="00165DB3" w:rsidRDefault="00165DB3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12FE" w:rsidRDefault="005C12FE">
      <w:r>
        <w:separator/>
      </w:r>
    </w:p>
  </w:footnote>
  <w:footnote w:type="continuationSeparator" w:id="0">
    <w:p w:rsidR="005C12FE" w:rsidRDefault="005C12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BF3"/>
    <w:rsid w:val="00047D0C"/>
    <w:rsid w:val="00157AEF"/>
    <w:rsid w:val="00165DB3"/>
    <w:rsid w:val="00216E02"/>
    <w:rsid w:val="00261A58"/>
    <w:rsid w:val="002A1585"/>
    <w:rsid w:val="002D4953"/>
    <w:rsid w:val="00400BF3"/>
    <w:rsid w:val="005C12FE"/>
    <w:rsid w:val="006035EB"/>
    <w:rsid w:val="00630B58"/>
    <w:rsid w:val="00855CE1"/>
    <w:rsid w:val="008F3802"/>
    <w:rsid w:val="009F56C5"/>
    <w:rsid w:val="00B51961"/>
    <w:rsid w:val="00B74F4E"/>
    <w:rsid w:val="00C21457"/>
    <w:rsid w:val="00C2238F"/>
    <w:rsid w:val="00C44280"/>
    <w:rsid w:val="00C5200E"/>
    <w:rsid w:val="00C6009D"/>
    <w:rsid w:val="00D2655F"/>
    <w:rsid w:val="00E80BD0"/>
    <w:rsid w:val="00EC0B6F"/>
    <w:rsid w:val="00F3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6F1F5713"/>
  <w15:chartTrackingRefBased/>
  <w15:docId w15:val="{53427EC0-B886-48D3-B99F-809E61E22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C5200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2008-12-03T12:52:00Z</cp:lastPrinted>
  <dcterms:created xsi:type="dcterms:W3CDTF">2019-01-15T18:14:00Z</dcterms:created>
  <dcterms:modified xsi:type="dcterms:W3CDTF">2019-01-15T18:14:00Z</dcterms:modified>
</cp:coreProperties>
</file>