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right" w:tblpY="-358"/>
        <w:tblW w:w="0" w:type="auto"/>
        <w:tblLook w:val="01E0" w:firstRow="1" w:lastRow="1" w:firstColumn="1" w:lastColumn="1" w:noHBand="0" w:noVBand="0"/>
      </w:tblPr>
      <w:tblGrid>
        <w:gridCol w:w="4280"/>
      </w:tblGrid>
      <w:tr w:rsidR="009F597D" w:rsidRPr="00AC1BD8" w:rsidTr="00AC1BD8">
        <w:tc>
          <w:tcPr>
            <w:tcW w:w="4280" w:type="dxa"/>
            <w:shd w:val="clear" w:color="auto" w:fill="auto"/>
          </w:tcPr>
          <w:p w:rsidR="009F597D" w:rsidRPr="00AC1BD8" w:rsidRDefault="009F597D" w:rsidP="00AC1BD8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AC1BD8">
              <w:rPr>
                <w:rFonts w:ascii="Comic Sans MS" w:hAnsi="Comic Sans MS"/>
                <w:i/>
                <w:sz w:val="20"/>
                <w:szCs w:val="20"/>
              </w:rPr>
              <w:t>Répertoire :</w:t>
            </w:r>
          </w:p>
        </w:tc>
      </w:tr>
      <w:tr w:rsidR="009F597D" w:rsidTr="00AC1BD8">
        <w:tc>
          <w:tcPr>
            <w:tcW w:w="4280" w:type="dxa"/>
            <w:shd w:val="clear" w:color="auto" w:fill="auto"/>
          </w:tcPr>
          <w:p w:rsidR="009F597D" w:rsidRPr="00AC1BD8" w:rsidRDefault="003858B7" w:rsidP="00AC1BD8">
            <w:pPr>
              <w:rPr>
                <w:rFonts w:ascii="Comic Sans MS" w:hAnsi="Comic Sans MS"/>
              </w:rPr>
            </w:pPr>
            <w:r w:rsidRPr="00AC1BD8">
              <w:rPr>
                <w:rFonts w:ascii="Comic Sans MS" w:hAnsi="Comic Sans MS"/>
                <w:b/>
              </w:rPr>
              <w:t xml:space="preserve">Marché de </w:t>
            </w:r>
            <w:r w:rsidR="00AC1BD8" w:rsidRPr="00AC1BD8">
              <w:rPr>
                <w:rFonts w:ascii="Comic Sans MS" w:hAnsi="Comic Sans MS"/>
                <w:b/>
              </w:rPr>
              <w:t>denrées 2010</w:t>
            </w:r>
            <w:r w:rsidRPr="00AC1BD8">
              <w:rPr>
                <w:rFonts w:ascii="Comic Sans MS" w:hAnsi="Comic Sans MS"/>
                <w:b/>
              </w:rPr>
              <w:t xml:space="preserve"> / 2012</w:t>
            </w:r>
          </w:p>
        </w:tc>
      </w:tr>
      <w:tr w:rsidR="009F597D" w:rsidTr="00AC1BD8">
        <w:tc>
          <w:tcPr>
            <w:tcW w:w="4280" w:type="dxa"/>
            <w:shd w:val="clear" w:color="auto" w:fill="auto"/>
          </w:tcPr>
          <w:p w:rsidR="009F597D" w:rsidRPr="00AC1BD8" w:rsidRDefault="0022296F" w:rsidP="00AC1BD8">
            <w:pPr>
              <w:jc w:val="center"/>
              <w:rPr>
                <w:rFonts w:ascii="Comic Sans MS" w:hAnsi="Comic Sans MS"/>
                <w:i/>
              </w:rPr>
            </w:pPr>
            <w:r w:rsidRPr="00AC1BD8">
              <w:rPr>
                <w:rFonts w:ascii="Comic Sans MS" w:hAnsi="Comic Sans MS"/>
                <w:i/>
              </w:rPr>
              <w:t>Dossie</w:t>
            </w:r>
            <w:r w:rsidR="009F597D" w:rsidRPr="00AC1BD8">
              <w:rPr>
                <w:rFonts w:ascii="Comic Sans MS" w:hAnsi="Comic Sans MS"/>
                <w:i/>
              </w:rPr>
              <w:t xml:space="preserve">r : </w:t>
            </w:r>
          </w:p>
        </w:tc>
      </w:tr>
      <w:tr w:rsidR="009F597D" w:rsidTr="00AC1BD8">
        <w:tc>
          <w:tcPr>
            <w:tcW w:w="4280" w:type="dxa"/>
            <w:shd w:val="clear" w:color="auto" w:fill="auto"/>
          </w:tcPr>
          <w:p w:rsidR="009F597D" w:rsidRPr="00AC1BD8" w:rsidRDefault="003858B7" w:rsidP="00AC1BD8">
            <w:pPr>
              <w:jc w:val="center"/>
              <w:rPr>
                <w:rFonts w:ascii="Comic Sans MS" w:hAnsi="Comic Sans MS"/>
              </w:rPr>
            </w:pPr>
            <w:r w:rsidRPr="00AC1BD8">
              <w:rPr>
                <w:rFonts w:ascii="Comic Sans MS" w:hAnsi="Comic Sans MS"/>
              </w:rPr>
              <w:t>Notation des Échantillons</w:t>
            </w:r>
          </w:p>
        </w:tc>
      </w:tr>
    </w:tbl>
    <w:p w:rsidR="00DC0919" w:rsidRPr="00C753BE" w:rsidRDefault="00AC1BD8">
      <w:pPr>
        <w:rPr>
          <w:rFonts w:ascii="Verdana" w:hAnsi="Verdana"/>
          <w:i/>
          <w:sz w:val="20"/>
          <w:szCs w:val="20"/>
        </w:rPr>
      </w:pPr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8" type="#_x0000_t65" style="position:absolute;margin-left:-7.45pt;margin-top:-24pt;width:111pt;height:102.75pt;z-index:2;mso-position-horizontal-relative:text;mso-position-vertical-relative:text">
            <v:textbox>
              <w:txbxContent>
                <w:p w:rsidR="00AC1BD8" w:rsidRDefault="00AC1BD8" w:rsidP="00AC1BD8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  <w:r w:rsidR="00F731B6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243.05pt;margin-top:-44.95pt;width:246.75pt;height:15pt;z-index:1;mso-position-horizontal-relative:text;mso-position-vertical-relative:text" fillcolor="#369" stroked="f">
            <v:shadow on="t" color="#b2b2b2" opacity="52429f" offset="3pt"/>
            <v:textpath style="font-family:&quot;Times New Roman&quot;;v-text-kern:t" trim="t" fitpath="t" string="DÉMARCHE QUALITÉ"/>
          </v:shape>
        </w:pict>
      </w:r>
    </w:p>
    <w:p w:rsidR="000735A8" w:rsidRDefault="000735A8">
      <w:bookmarkStart w:id="0" w:name="_GoBack"/>
      <w:bookmarkEnd w:id="0"/>
    </w:p>
    <w:p w:rsidR="00CF23D9" w:rsidRDefault="00CF23D9" w:rsidP="002964A1">
      <w:pPr>
        <w:jc w:val="center"/>
        <w:rPr>
          <w:rFonts w:ascii="Comic Sans MS" w:hAnsi="Comic Sans MS"/>
          <w:b/>
          <w:sz w:val="40"/>
          <w:szCs w:val="40"/>
        </w:rPr>
      </w:pPr>
    </w:p>
    <w:p w:rsidR="00CF23D9" w:rsidRDefault="00CF23D9" w:rsidP="002964A1">
      <w:pPr>
        <w:jc w:val="center"/>
        <w:rPr>
          <w:rFonts w:ascii="Comic Sans MS" w:hAnsi="Comic Sans MS"/>
          <w:b/>
          <w:sz w:val="40"/>
          <w:szCs w:val="40"/>
        </w:rPr>
      </w:pPr>
    </w:p>
    <w:p w:rsidR="00D252F9" w:rsidRDefault="00D252F9" w:rsidP="002964A1">
      <w:pPr>
        <w:jc w:val="center"/>
        <w:rPr>
          <w:rFonts w:ascii="Comic Sans MS" w:hAnsi="Comic Sans MS"/>
          <w:b/>
          <w:sz w:val="40"/>
          <w:szCs w:val="40"/>
        </w:rPr>
      </w:pPr>
    </w:p>
    <w:p w:rsidR="002E38CD" w:rsidRDefault="003858B7" w:rsidP="009253BB">
      <w:pPr>
        <w:jc w:val="center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NOTATIONS VISUELLES ET GUSTATIVES</w:t>
      </w:r>
    </w:p>
    <w:p w:rsidR="00B07B89" w:rsidRPr="009253BB" w:rsidRDefault="003858B7" w:rsidP="009253BB">
      <w:pPr>
        <w:jc w:val="center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Complétées par les compositions sur fiche produits</w:t>
      </w:r>
    </w:p>
    <w:p w:rsidR="002E38CD" w:rsidRDefault="002E38CD"/>
    <w:p w:rsidR="002E38CD" w:rsidRDefault="002E38CD"/>
    <w:p w:rsidR="002E38CD" w:rsidRDefault="00C75827" w:rsidP="009253BB">
      <w:pPr>
        <w:jc w:val="center"/>
      </w:pPr>
      <w:r>
        <w:t>Documents disponibles</w:t>
      </w:r>
    </w:p>
    <w:p w:rsidR="002E38CD" w:rsidRDefault="002E38CD" w:rsidP="002E38CD"/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29"/>
        <w:gridCol w:w="1159"/>
        <w:gridCol w:w="284"/>
        <w:gridCol w:w="3676"/>
        <w:gridCol w:w="1108"/>
      </w:tblGrid>
      <w:tr w:rsidR="00AC1BD8" w:rsidRPr="00210F95" w:rsidTr="00AC1BD8">
        <w:tc>
          <w:tcPr>
            <w:tcW w:w="3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827" w:rsidRPr="00AC1BD8" w:rsidRDefault="00D125BE" w:rsidP="00AC1BD8">
            <w:pPr>
              <w:tabs>
                <w:tab w:val="left" w:pos="2025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AC1BD8">
              <w:rPr>
                <w:rFonts w:ascii="Comic Sans MS" w:hAnsi="Comic Sans MS"/>
                <w:sz w:val="16"/>
                <w:szCs w:val="16"/>
              </w:rPr>
              <w:t>Nombre d’échantillons et N° de lignes</w:t>
            </w:r>
            <w:r w:rsidR="00D21B86" w:rsidRPr="00AC1BD8">
              <w:rPr>
                <w:rFonts w:ascii="Comic Sans MS" w:hAnsi="Comic Sans MS"/>
                <w:sz w:val="16"/>
                <w:szCs w:val="16"/>
              </w:rPr>
              <w:t xml:space="preserve"> produit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5827" w:rsidRPr="00AC1BD8" w:rsidRDefault="003858B7" w:rsidP="00AC1BD8">
            <w:pPr>
              <w:tabs>
                <w:tab w:val="left" w:pos="2025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AC1BD8">
              <w:rPr>
                <w:rFonts w:ascii="Comic Sans MS" w:hAnsi="Comic Sans MS"/>
                <w:sz w:val="16"/>
                <w:szCs w:val="16"/>
              </w:rPr>
              <w:t>N° de lot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75827" w:rsidRPr="00AC1BD8" w:rsidRDefault="00C75827" w:rsidP="00AC1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C75827" w:rsidRPr="00AC1BD8" w:rsidRDefault="00D253AF" w:rsidP="00AC1BD8">
            <w:pPr>
              <w:tabs>
                <w:tab w:val="left" w:pos="2025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AC1BD8">
              <w:rPr>
                <w:rFonts w:ascii="Comic Sans MS" w:hAnsi="Comic Sans MS"/>
                <w:sz w:val="16"/>
                <w:szCs w:val="16"/>
              </w:rPr>
              <w:t>Nombre d’échantillons et N° de lignes produit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C75827" w:rsidRPr="00AC1BD8" w:rsidRDefault="00D253AF" w:rsidP="00AC1BD8">
            <w:pPr>
              <w:tabs>
                <w:tab w:val="left" w:pos="2025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AC1BD8">
              <w:rPr>
                <w:rFonts w:ascii="Comic Sans MS" w:hAnsi="Comic Sans MS"/>
                <w:sz w:val="16"/>
                <w:szCs w:val="16"/>
              </w:rPr>
              <w:t>N° de lot</w:t>
            </w: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AC1BD8">
              <w:rPr>
                <w:rFonts w:ascii="Comic Sans MS" w:hAnsi="Comic Sans MS"/>
                <w:b/>
                <w:sz w:val="16"/>
                <w:szCs w:val="16"/>
              </w:rPr>
              <w:t xml:space="preserve">13 Échantillons – </w:t>
            </w:r>
            <w:r w:rsidR="009C4106" w:rsidRPr="00AC1BD8">
              <w:rPr>
                <w:rFonts w:ascii="Comic Sans MS" w:hAnsi="Comic Sans MS"/>
                <w:b/>
                <w:sz w:val="16"/>
                <w:szCs w:val="16"/>
              </w:rPr>
              <w:t>1-</w:t>
            </w:r>
            <w:r w:rsidRPr="00AC1BD8">
              <w:rPr>
                <w:rFonts w:ascii="Comic Sans MS" w:hAnsi="Comic Sans MS"/>
                <w:b/>
                <w:sz w:val="16"/>
                <w:szCs w:val="16"/>
              </w:rPr>
              <w:t>2-3-4-5-6-7-8-9-10-11-12-13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AC1BD8">
              <w:rPr>
                <w:rFonts w:ascii="Comic Sans MS" w:hAnsi="Comic Sans MS"/>
                <w:b/>
                <w:sz w:val="28"/>
                <w:szCs w:val="28"/>
              </w:rPr>
              <w:t>2A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AC1BD8" w:rsidRPr="00AC1BD8" w:rsidTr="00AC1BD8">
        <w:trPr>
          <w:trHeight w:val="454"/>
        </w:trPr>
        <w:tc>
          <w:tcPr>
            <w:tcW w:w="362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3676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BA44D9" w:rsidRPr="00AC1BD8" w:rsidRDefault="00BA44D9" w:rsidP="00AC1B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</w:tbl>
    <w:p w:rsidR="002E38CD" w:rsidRPr="00A3535D" w:rsidRDefault="002E38CD" w:rsidP="009253BB"/>
    <w:sectPr w:rsidR="002E38CD" w:rsidRPr="00A3535D" w:rsidSect="00D253AF">
      <w:pgSz w:w="11906" w:h="16838"/>
      <w:pgMar w:top="1418" w:right="624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35A8"/>
    <w:rsid w:val="0002455C"/>
    <w:rsid w:val="00025F06"/>
    <w:rsid w:val="000735A8"/>
    <w:rsid w:val="0013012D"/>
    <w:rsid w:val="001D2760"/>
    <w:rsid w:val="00202E38"/>
    <w:rsid w:val="00210F95"/>
    <w:rsid w:val="0022296F"/>
    <w:rsid w:val="002964A1"/>
    <w:rsid w:val="002965B2"/>
    <w:rsid w:val="002A2515"/>
    <w:rsid w:val="002E38CD"/>
    <w:rsid w:val="00342F90"/>
    <w:rsid w:val="003858B7"/>
    <w:rsid w:val="00392796"/>
    <w:rsid w:val="003B6164"/>
    <w:rsid w:val="009253BB"/>
    <w:rsid w:val="00992C4B"/>
    <w:rsid w:val="009C4106"/>
    <w:rsid w:val="009F597D"/>
    <w:rsid w:val="00A3535D"/>
    <w:rsid w:val="00A94981"/>
    <w:rsid w:val="00AA1E2B"/>
    <w:rsid w:val="00AC1BD8"/>
    <w:rsid w:val="00B05383"/>
    <w:rsid w:val="00B07B89"/>
    <w:rsid w:val="00BA44D9"/>
    <w:rsid w:val="00C753BE"/>
    <w:rsid w:val="00C75827"/>
    <w:rsid w:val="00CF23D9"/>
    <w:rsid w:val="00D06A52"/>
    <w:rsid w:val="00D07B67"/>
    <w:rsid w:val="00D125BE"/>
    <w:rsid w:val="00D21B86"/>
    <w:rsid w:val="00D252F9"/>
    <w:rsid w:val="00D253AF"/>
    <w:rsid w:val="00D422D5"/>
    <w:rsid w:val="00DC0919"/>
    <w:rsid w:val="00E27EF6"/>
    <w:rsid w:val="00EE14CB"/>
    <w:rsid w:val="00F35E12"/>
    <w:rsid w:val="00F7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;"/>
  <w15:chartTrackingRefBased/>
  <w15:docId w15:val="{E5B589FF-28A4-46C5-B62B-E8D5A468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2E3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</vt:lpstr>
    </vt:vector>
  </TitlesOfParts>
  <Company>CCR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CCR</dc:creator>
  <cp:keywords/>
  <dc:description/>
  <cp:lastModifiedBy>joël Leboucher</cp:lastModifiedBy>
  <cp:revision>2</cp:revision>
  <cp:lastPrinted>2009-09-29T07:16:00Z</cp:lastPrinted>
  <dcterms:created xsi:type="dcterms:W3CDTF">2019-01-15T20:01:00Z</dcterms:created>
  <dcterms:modified xsi:type="dcterms:W3CDTF">2019-01-15T20:01:00Z</dcterms:modified>
</cp:coreProperties>
</file>